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书名：人畜共患病</w:t>
      </w:r>
    </w:p>
    <w:p>
      <w:r>
        <w:t>作者：崔言顺，焦新安主编</w:t>
      </w:r>
    </w:p>
    <w:p>
      <w:r>
        <w:t>出版社：北京：中国农业出版社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人畜共患病 评论地址：https://www.jiaokey.com/book/detail/12119856.html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