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幻女郎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本书出售、求购地址：https://www.jiaokey.com/book/detail/12098303.html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北京:大众文艺出版社,2008.01 出版图书：https://www.jiaokey.com/tag/北京:大众文艺出版社,2008.01.html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