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嘉靖本  下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嘉靖本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本书出售、求购地址：https://www.jiaokey.com/book/detail/12068741.html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长沙：岳麓书社 出版图书：https://www.jiaokey.com/tag/长沙：岳麓书社.html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