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李义禄主编；梁焕琨，王延彬，徐占生副主编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李义禄主编；梁焕琨，王延彬，徐占生副主编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本书出售、求购地址：https://www.jiaokey.com/book/detail/11990021.html</w:t>
      </w:r>
    </w:p>
    <w:p>
      <w:r>
        <w:t>更多相关图书推荐：https://www.jiaokey.com</w:t>
      </w:r>
    </w:p>
    <w:p>
      <w:r>
        <w:t>李义禄主编；梁焕琨，王延彬，徐占生副主编 其他作品：https://www.jiaokey.com/tag/李义禄主编；梁焕琨，王延彬，徐占生副主编.html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