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恶魔之吻  2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恶魔之吻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本书出售、求购地址：https://www.jiaokey.com/book/detail/11888229.html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长沙:湖南少年儿童出版社,2007.10 出版图书：https://www.jiaokey.com/tag/长沙:湖南少年儿童出版社,2007.10.html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