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书名：苏南东路抗日根据地研究文集</w:t>
      </w:r>
    </w:p>
    <w:p>
      <w:r>
        <w:t>作者：中共苏州市委党史工作办公室，苏州市新四军暨华中抗日根据地研究会编</w:t>
      </w:r>
    </w:p>
    <w:p>
      <w:r>
        <w:t>出版社：苏州：古吴轩出版社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苏南东路抗日根据地研究文集 评论地址：https://www.jiaokey.com/book/detail/11817428.html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