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书名：中国与海上丝绸之路  联合国教科文组织海上丝绸之路综合考察泉州国际学术讨论会  1991.2.17-20论文集  续集</w:t>
      </w:r>
    </w:p>
    <w:p>
      <w:r>
        <w:t>作者：联合国教科文组织海上丝绸之路综合考察泉州国际学术讨论会组织委员会编</w:t>
      </w:r>
    </w:p>
    <w:p>
      <w:r>
        <w:t>出版社：福州：福建人民出版社</w:t>
      </w:r>
    </w:p>
    <w:p>
      <w:r>
        <w:t>出版日期：1994.06</w:t>
      </w:r>
    </w:p>
    <w:p>
      <w:r>
        <w:t>总页数：168</w:t>
      </w:r>
    </w:p>
    <w:p>
      <w:r>
        <w:t>更多请访问教客网: www.jiaokey.com</w:t>
      </w:r>
    </w:p>
    <w:p>
      <w:r>
        <w:t>中国与海上丝绸之路  联合国教科文组织海上丝绸之路综合考察泉州国际学术讨论会  1991.2.17-20论文集  续集 评论地址：https://www.jiaokey.com/book/detail/11762338.html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