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书名：饭坂友佳子作品集</w:t>
      </w:r>
    </w:p>
    <w:p>
      <w:r>
        <w:t>作者：饭坂&lt;font color=Red&gt;友&lt;/font&gt;佳子编</w:t>
      </w:r>
    </w:p>
    <w:p>
      <w:r>
        <w:t>出版社：呼和浩特:远方出版社,2002.09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饭坂友佳子作品集 评论地址：https://www.jiaokey.com/book/detail/11737616.html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