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吴振奎，王全文主编；刘振航，梁邦助，吴健副主编；于义良总主编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吴振奎，王全文主编；刘振航，梁邦助，吴健副主编；于义良总主编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本书出售、求购地址：https://www.jiaokey.com/book/detail/11578086.html</w:t>
      </w:r>
    </w:p>
    <w:p>
      <w:r>
        <w:t>更多相关图书推荐：https://www.jiaokey.com</w:t>
      </w:r>
    </w:p>
    <w:p>
      <w:r>
        <w:t>吴振奎，王全文主编；刘振航，梁邦助，吴健副主编；于义良总主编 其他作品：https://www.jiaokey.com/tag/吴振奎，王全文主编；刘振航，梁邦助，吴健副主编；于义良总主编.html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