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书名：《统计学原理》标准化题型习题集及常用公式推导</w:t>
      </w:r>
    </w:p>
    <w:p>
      <w:r>
        <w:t>作者:白鸿钧编著</w:t>
      </w:r>
    </w:p>
    <w:p>
      <w:r>
        <w:t>出版社:厦门：厦门大学出版社</w:t>
      </w:r>
    </w:p>
    <w:p>
      <w:r>
        <w:t>出版日期：2005.09</w:t>
      </w:r>
    </w:p>
    <w:p>
      <w:r>
        <w:t>总页数：259</w:t>
      </w:r>
    </w:p>
    <w:p>
      <w:r>
        <w:t>更多请访问教客网:www.jiaokey.com</w:t>
      </w:r>
    </w:p>
    <w:p>
      <w:r>
        <w:t>《统计学原理》标准化题型习题集及常用公式推导评论地址：https://www.jiaokey.com/book/detail/11549887.html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