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于义良总主编；王莉琴，李乃华主编；赵俊英，罗智明副主编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于义良总主编；王莉琴，李乃华主编；赵俊英，罗智明副主编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本书出售、求购地址：https://www.jiaokey.com/book/detail/11467095.html</w:t>
      </w:r>
    </w:p>
    <w:p>
      <w:r>
        <w:t>更多相关图书推荐：https://www.jiaokey.com</w:t>
      </w:r>
    </w:p>
    <w:p>
      <w:r>
        <w:t>于义良总主编；王莉琴，李乃华主编；赵俊英，罗智明副主编 其他作品：https://www.jiaokey.com/tag/于义良总主编；王莉琴，李乃华主编；赵俊英，罗智明副主编.html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