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书名：渭滨文史资料  第1辑</w:t>
      </w:r>
    </w:p>
    <w:p>
      <w:r>
        <w:t>作者：中国人民政治协商会议宝鸡市&lt;font color=Red&gt;渭&lt;/font&gt;滨区委员会编</w:t>
      </w:r>
    </w:p>
    <w:p>
      <w:r>
        <w:t>出版社：1986.01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渭滨文史资料  第1辑 评论地址：https://www.jiaokey.com/book/detail/11374163.html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