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书名：上海工业发展报告  工业产业结构调整、优化、升级</w:t>
      </w:r>
    </w:p>
    <w:p>
      <w:r>
        <w:t>作者：杨公朴，夏大慰主编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总页数：475</w:t>
      </w:r>
    </w:p>
    <w:p>
      <w:r>
        <w:t>更多请访问教客网: www.jiaokey.com</w:t>
      </w:r>
    </w:p>
    <w:p>
      <w:r>
        <w:t>上海工业发展报告  工业产业结构调整、优化、升级 评论地址：https://www.jiaokey.com/book/detail/11288485.html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