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书名：农用拖拉机汽车使用保养与故障</w:t>
      </w:r>
    </w:p>
    <w:p>
      <w:r>
        <w:t>作者：温阔，李怀姜编</w:t>
      </w:r>
    </w:p>
    <w:p>
      <w:r>
        <w:t>出版社：北京：气象出版社</w:t>
      </w:r>
    </w:p>
    <w:p>
      <w:r>
        <w:t>出版日期：1993.03</w:t>
      </w:r>
    </w:p>
    <w:p>
      <w:r>
        <w:t>总页数：113</w:t>
      </w:r>
    </w:p>
    <w:p>
      <w:r>
        <w:t>更多请访问教客网: www.jiaokey.com</w:t>
      </w:r>
    </w:p>
    <w:p>
      <w:r>
        <w:t>农用拖拉机汽车使用保养与故障 评论地址：https://www.jiaokey.com/book/detail/11262857.html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