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书名：腰椎间盘突出症防治疗法265</w:t>
      </w:r>
    </w:p>
    <w:p>
      <w:r>
        <w:t>作者：李繁春，李良志，尹红兵，陈亮编著</w:t>
      </w:r>
    </w:p>
    <w:p>
      <w:r>
        <w:t>出版社：赤峰：内蒙古科学技术出版社</w:t>
      </w:r>
    </w:p>
    <w:p>
      <w:r>
        <w:t>出版日期：1999.01</w:t>
      </w:r>
    </w:p>
    <w:p>
      <w:r>
        <w:t>总页数：221</w:t>
      </w:r>
    </w:p>
    <w:p>
      <w:r>
        <w:t>更多请访问教客网: www.jiaokey.com</w:t>
      </w:r>
    </w:p>
    <w:p>
      <w:r>
        <w:t>腰椎间盘突出症防治疗法265 评论地址：https://www.jiaokey.com/book/detail/11202944.html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