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  第四册  教师参考书</w:t>
      </w:r>
    </w:p>
    <w:p>
      <w:r>
        <w:t>作者：同济大学外语系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《理工俄语》  第四册  教师参考书 评论地址：https://www.jiaokey.com/book/detail/11018285.html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