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书名：蒙郭勒津姓氏及村名考</w:t>
      </w:r>
    </w:p>
    <w:p>
      <w:r>
        <w:t>作者：高勒巴干，套克同巴雅尔主编；通拉克译</w:t>
      </w:r>
    </w:p>
    <w:p>
      <w:r>
        <w:t>出版社：海拉尔：内蒙古文化出版社</w:t>
      </w:r>
    </w:p>
    <w:p>
      <w:r>
        <w:t>出版日期：1992.05</w:t>
      </w:r>
    </w:p>
    <w:p>
      <w:r>
        <w:t>总页数：480</w:t>
      </w:r>
    </w:p>
    <w:p>
      <w:r>
        <w:t>更多请访问教客网: www.jiaokey.com</w:t>
      </w:r>
    </w:p>
    <w:p>
      <w:r>
        <w:t>蒙郭勒津姓氏及村名考 评论地址：https://www.jiaokey.com/book/detail/10707378.html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