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第7册  大乘经  般若部  7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第7册  大乘经  般若部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本书出售、求购地址：https://www.jiaokey.com/book/detail/10649594.html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第7册  大乘经  般若部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