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计算机组成原理教程题解与实验指导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本书出售、求购地址：https://www.jiaokey.com/book/detail/10332289.html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关键词搜索：https://www.jiaokey.com/tag/计算机组成原理教程题解与实验指导.html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