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中国电子元器件手册  《电子元件与材料》1985年增刊</w:t>
      </w:r>
    </w:p>
    <w:p>
      <w:r>
        <w:rPr>
          <w:rFonts w:ascii="宋体" w:hAnsi="宋体" w:eastAsia="宋体"/>
          <w:sz w:val="24"/>
        </w:rPr>
        <w:t>电子工业部科技情报网编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中国电子元器件手册  《电子元件与材料》1985年增刊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电子工业部科技情报网编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《电子元件与材料》编辑部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本书出售、求购地址：https://www.jiaokey.com/book/detail/10307788.html</w:t>
      </w:r>
    </w:p>
    <w:p>
      <w:r>
        <w:t>更多相关图书推荐：https://www.jiaokey.com</w:t>
      </w:r>
    </w:p>
    <w:p>
      <w:r>
        <w:t>电子工业部科技情报网编 其他作品：https://www.jiaokey.com/tag/电子工业部科技情报网编.html</w:t>
      </w:r>
    </w:p>
    <w:p>
      <w:r>
        <w:t>《电子元件与材料》编辑部 出版图书：https://www.jiaokey.com/tag/《电子元件与材料》编辑部.html</w:t>
      </w:r>
    </w:p>
    <w:p>
      <w:r>
        <w:t>关键词搜索：https://www.jiaokey.com/tag/中国电子元器件手册  《电子元件与材料》1985年增刊.html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