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书名：围棋的劫争</w:t>
      </w:r>
    </w:p>
    <w:p>
      <w:r>
        <w:t>作者：（日）石田芳夫著；吴一译</w:t>
      </w:r>
    </w:p>
    <w:p>
      <w:r>
        <w:t>出版社：成都:蜀蓉棋艺出版社,1988.05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围棋的劫争 评论地址：https://www.jiaokey.com/book/detail/10296051.html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